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8C3" w:rsidRDefault="000C48C3">
      <w:pPr>
        <w:rPr>
          <w:rStyle w:val="a5"/>
          <w:sz w:val="27"/>
          <w:szCs w:val="27"/>
          <w:shd w:val="clear" w:color="auto" w:fill="F0F8FF"/>
        </w:rPr>
      </w:pPr>
    </w:p>
    <w:p w:rsidR="00D3596F" w:rsidRDefault="00D3596F" w:rsidP="00D359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 воспитание ребенка – это основа формирования будущего гражданина. </w:t>
      </w:r>
    </w:p>
    <w:p w:rsidR="00D3596F" w:rsidRPr="00446256" w:rsidRDefault="00D3596F" w:rsidP="00D359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ДОУ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596F" w:rsidRPr="002A06F0" w:rsidRDefault="00D3596F" w:rsidP="002A06F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В своей работе я использую мнемотехники </w:t>
      </w:r>
      <w:r w:rsidR="002A06F0">
        <w:rPr>
          <w:color w:val="000000"/>
          <w:sz w:val="28"/>
          <w:szCs w:val="28"/>
        </w:rPr>
        <w:t>при заучивании</w:t>
      </w:r>
      <w:r>
        <w:rPr>
          <w:color w:val="000000"/>
          <w:sz w:val="28"/>
          <w:szCs w:val="28"/>
        </w:rPr>
        <w:t xml:space="preserve"> стихотворений. Ведь детям дошкольного возраста имеющие ОВЗ, тяжело запомнить любое стихотворение. Поэтому, 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преддверии празднования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 Победы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A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</w:rPr>
        <w:t xml:space="preserve">мной было разработано несколько </w:t>
      </w:r>
      <w:r w:rsidR="002A06F0">
        <w:rPr>
          <w:color w:val="000000"/>
          <w:sz w:val="28"/>
          <w:szCs w:val="28"/>
        </w:rPr>
        <w:t xml:space="preserve">стихотворений </w:t>
      </w:r>
      <w:proofErr w:type="gramStart"/>
      <w:r w:rsidR="002A06F0">
        <w:rPr>
          <w:color w:val="000000"/>
          <w:sz w:val="28"/>
          <w:szCs w:val="28"/>
        </w:rPr>
        <w:t>по</w:t>
      </w:r>
      <w:bookmarkStart w:id="0" w:name="_GoBack"/>
      <w:bookmarkEnd w:id="0"/>
      <w:r w:rsidR="002A06F0">
        <w:rPr>
          <w:color w:val="000000"/>
          <w:sz w:val="28"/>
          <w:szCs w:val="28"/>
        </w:rPr>
        <w:t xml:space="preserve"> </w:t>
      </w:r>
      <w:r w:rsidRPr="005876B8">
        <w:rPr>
          <w:color w:val="000000"/>
          <w:sz w:val="28"/>
          <w:szCs w:val="28"/>
        </w:rPr>
        <w:t xml:space="preserve"> нравственно</w:t>
      </w:r>
      <w:proofErr w:type="gramEnd"/>
      <w:r w:rsidRPr="005876B8">
        <w:rPr>
          <w:color w:val="000000"/>
          <w:sz w:val="28"/>
          <w:szCs w:val="28"/>
        </w:rPr>
        <w:t>-патриотическому воспитанию</w:t>
      </w:r>
      <w:r w:rsidRPr="005876B8">
        <w:rPr>
          <w:bCs/>
          <w:color w:val="000000"/>
          <w:sz w:val="28"/>
          <w:szCs w:val="28"/>
        </w:rPr>
        <w:t xml:space="preserve">, как средство развития познавательной активности детей старшего </w:t>
      </w:r>
      <w:r>
        <w:rPr>
          <w:bCs/>
          <w:color w:val="000000"/>
          <w:sz w:val="28"/>
          <w:szCs w:val="28"/>
        </w:rPr>
        <w:t>дошкольного возраста</w:t>
      </w: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Fonts w:ascii="Verdana" w:hAnsi="Verdana"/>
          <w:noProof/>
          <w:color w:val="000000"/>
          <w:sz w:val="16"/>
          <w:szCs w:val="16"/>
          <w:lang w:eastAsia="ru-RU"/>
        </w:rPr>
      </w:pPr>
    </w:p>
    <w:p w:rsidR="006F3BD5" w:rsidRDefault="006F3BD5" w:rsidP="000C48C3">
      <w:pPr>
        <w:jc w:val="center"/>
        <w:rPr>
          <w:rFonts w:ascii="Verdana" w:hAnsi="Verdana"/>
          <w:noProof/>
          <w:color w:val="000000"/>
          <w:sz w:val="16"/>
          <w:szCs w:val="16"/>
          <w:lang w:eastAsia="ru-RU"/>
        </w:rPr>
      </w:pPr>
    </w:p>
    <w:p w:rsidR="006F3BD5" w:rsidRDefault="006F3BD5" w:rsidP="000C48C3">
      <w:pPr>
        <w:jc w:val="center"/>
        <w:rPr>
          <w:rFonts w:ascii="Verdana" w:hAnsi="Verdana"/>
          <w:noProof/>
          <w:color w:val="000000"/>
          <w:sz w:val="16"/>
          <w:szCs w:val="16"/>
          <w:lang w:eastAsia="ru-RU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  <w:r>
        <w:rPr>
          <w:rFonts w:ascii="Verdana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940425" cy="1554074"/>
            <wp:effectExtent l="0" t="0" r="0" b="0"/>
            <wp:docPr id="32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2331690"/>
                      <a:chOff x="251520" y="1412776"/>
                      <a:chExt cx="8892480" cy="233169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51520" y="1412776"/>
                        <a:ext cx="8892480" cy="2331690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vert="horz" lIns="0" tIns="0" rIns="18288" bIns="0" anchor="b">
                          <a:no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bevelT w="38100" h="38100"/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r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600" b="1" kern="1200">
                              <a:ln>
                                <a:noFill/>
                              </a:ln>
                              <a:solidFill>
                                <a:schemeClr val="accent3">
                                  <a:tint val="90000"/>
                                  <a:satMod val="120000"/>
                                </a:schemeClr>
                              </a:solidFill>
                              <a:effectLst>
                                <a:outerShdw blurRad="38100" dist="25400" dir="54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sz="4800" dirty="0">
                              <a:effectLst/>
                              <a:latin typeface="Times New Roman"/>
                              <a:ea typeface="Calibri"/>
                            </a:rPr>
                            <a:t>«Использование мнемотехники  при заучивании стихотворений патриотической тематики»</a:t>
                          </a:r>
                          <a:endParaRPr lang="ru-RU" sz="4800" dirty="0">
                            <a:ln w="19050">
                              <a:solidFill>
                                <a:schemeClr val="tx2">
                                  <a:tint val="10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accent3"/>
                            </a:solidFill>
                            <a:effectLst>
                              <a:outerShdw blurRad="50000" dist="50800" dir="7500000" algn="tl">
                                <a:srgbClr val="000000">
                                  <a:shade val="5000"/>
                                  <a:alpha val="35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D3596F">
      <w:pPr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6F3BD5" w:rsidRDefault="006F3BD5" w:rsidP="000C48C3">
      <w:pPr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</w:pPr>
    </w:p>
    <w:p w:rsidR="0078036A" w:rsidRPr="000C48C3" w:rsidRDefault="000C48C3" w:rsidP="000C48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C48C3"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  <w:t xml:space="preserve">День Победы </w:t>
      </w:r>
      <w:r w:rsidRPr="000C48C3">
        <w:rPr>
          <w:rStyle w:val="a6"/>
          <w:rFonts w:ascii="Times New Roman" w:hAnsi="Times New Roman" w:cs="Times New Roman"/>
          <w:sz w:val="28"/>
          <w:szCs w:val="28"/>
          <w:shd w:val="clear" w:color="auto" w:fill="F0F8FF"/>
        </w:rPr>
        <w:t xml:space="preserve">Н. </w:t>
      </w:r>
      <w:proofErr w:type="spellStart"/>
      <w:r w:rsidRPr="000C48C3">
        <w:rPr>
          <w:rStyle w:val="a6"/>
          <w:rFonts w:ascii="Times New Roman" w:hAnsi="Times New Roman" w:cs="Times New Roman"/>
          <w:sz w:val="28"/>
          <w:szCs w:val="28"/>
          <w:shd w:val="clear" w:color="auto" w:fill="F0F8FF"/>
        </w:rPr>
        <w:t>Майданик</w:t>
      </w:r>
      <w:proofErr w:type="spellEnd"/>
    </w:p>
    <w:tbl>
      <w:tblPr>
        <w:tblStyle w:val="a7"/>
        <w:tblW w:w="11002" w:type="dxa"/>
        <w:tblInd w:w="-1026" w:type="dxa"/>
        <w:tblLook w:val="04A0" w:firstRow="1" w:lastRow="0" w:firstColumn="1" w:lastColumn="0" w:noHBand="0" w:noVBand="1"/>
      </w:tblPr>
      <w:tblGrid>
        <w:gridCol w:w="4030"/>
        <w:gridCol w:w="3276"/>
        <w:gridCol w:w="3696"/>
      </w:tblGrid>
      <w:tr w:rsidR="000C48C3" w:rsidRPr="000C48C3" w:rsidTr="000C48C3">
        <w:tc>
          <w:tcPr>
            <w:tcW w:w="4030" w:type="dxa"/>
          </w:tcPr>
          <w:p w:rsidR="000C48C3" w:rsidRDefault="0078036A" w:rsidP="000C48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524000"/>
                  <wp:effectExtent l="0" t="0" r="0" b="0"/>
                  <wp:docPr id="2" name="Рисунок 2" descr="http://cwer.ws/media/files/u299979/b3/Untitled-1__________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wer.ws/media/files/u299979/b3/Untitled-1___________________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1428" r="3750" b="56143"/>
                          <a:stretch/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День Победы -</w:t>
            </w:r>
          </w:p>
        </w:tc>
        <w:tc>
          <w:tcPr>
            <w:tcW w:w="3276" w:type="dxa"/>
          </w:tcPr>
          <w:p w:rsidR="000C48C3" w:rsidRPr="000C48C3" w:rsidRDefault="0078036A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8944" cy="1590675"/>
                  <wp:effectExtent l="0" t="0" r="0" b="0"/>
                  <wp:docPr id="3" name="Рисунок 3" descr="http://img-fotki.yandex.ru/get/3505/inmira.10/0_35463_d135c212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3505/inmira.10/0_35463_d135c212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44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светлый</w:t>
            </w:r>
          </w:p>
        </w:tc>
        <w:tc>
          <w:tcPr>
            <w:tcW w:w="3696" w:type="dxa"/>
          </w:tcPr>
          <w:p w:rsidR="0078036A" w:rsidRPr="000C48C3" w:rsidRDefault="00414A90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590675"/>
                  <wp:effectExtent l="0" t="0" r="0" b="9525"/>
                  <wp:docPr id="4" name="Рисунок 4" descr="https://encrypted-tbn1.gstatic.com/images?q=tbn:ANd9GcQQ2LY783LM1LiEqQ8Jlyg1q-tNAdBWpI4OJbJOdjn1kwI857W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QQ2LY783LM1LiEqQ8Jlyg1q-tNAdBWpI4OJbJOdjn1kwI857W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48C3"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праздник,</w:t>
            </w:r>
          </w:p>
        </w:tc>
      </w:tr>
      <w:tr w:rsidR="000C48C3" w:rsidRPr="000C48C3" w:rsidTr="000C48C3">
        <w:tc>
          <w:tcPr>
            <w:tcW w:w="4030" w:type="dxa"/>
          </w:tcPr>
          <w:p w:rsidR="000C48C3" w:rsidRPr="000C48C3" w:rsidRDefault="000C48C3" w:rsidP="000C48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590675"/>
                  <wp:effectExtent l="0" t="0" r="9525" b="9525"/>
                  <wp:docPr id="22" name="Рисунок 22" descr="http://school_2_pv.dnepredu.com/uploads/editor/2760/98257/sitepage_78/images/smay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_2_pv.dnepredu.com/uploads/editor/2760/98257/sitepage_78/images/smay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Я ему так рад,</w:t>
            </w:r>
          </w:p>
        </w:tc>
        <w:tc>
          <w:tcPr>
            <w:tcW w:w="3276" w:type="dxa"/>
          </w:tcPr>
          <w:p w:rsidR="000C48C3" w:rsidRPr="000C48C3" w:rsidRDefault="006D3198" w:rsidP="000C48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758331"/>
                  <wp:effectExtent l="0" t="0" r="0" b="0"/>
                  <wp:docPr id="19" name="Рисунок 19" descr="http://2.bp.blogspot.com/-bTwiRM67k7g/UwsKvPj-rNI/AAAAAAAAEEA/XY4Up7S1gsQ/s1600/sound-sh-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bTwiRM67k7g/UwsKvPj-rNI/AAAAAAAAEEA/XY4Up7S1gsQ/s1600/sound-sh-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5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Потому что вместе с дедом</w:t>
            </w:r>
          </w:p>
        </w:tc>
        <w:tc>
          <w:tcPr>
            <w:tcW w:w="3696" w:type="dxa"/>
          </w:tcPr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762125"/>
                  <wp:effectExtent l="0" t="0" r="9525" b="9525"/>
                  <wp:docPr id="7" name="Рисунок 7" descr="http://savok.name/uploads/avto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avok.name/uploads/avto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53" cy="176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Еду</w:t>
            </w:r>
          </w:p>
        </w:tc>
      </w:tr>
      <w:tr w:rsidR="000C48C3" w:rsidRPr="000C48C3" w:rsidTr="000C48C3">
        <w:tc>
          <w:tcPr>
            <w:tcW w:w="4030" w:type="dxa"/>
          </w:tcPr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1905000"/>
                  <wp:effectExtent l="0" t="0" r="0" b="0"/>
                  <wp:docPr id="8" name="Рисунок 8" descr="http://media1.noi.md/uploads/images/Academia_foto/P20110510165813157101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1.noi.md/uploads/images/Academia_foto/P20110510165813157101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71" cy="190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на парад!</w:t>
            </w:r>
          </w:p>
        </w:tc>
        <w:tc>
          <w:tcPr>
            <w:tcW w:w="3276" w:type="dxa"/>
          </w:tcPr>
          <w:p w:rsidR="000C48C3" w:rsidRPr="000C48C3" w:rsidRDefault="000C48C3" w:rsidP="000C48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724025"/>
                  <wp:effectExtent l="0" t="0" r="9525" b="9525"/>
                  <wp:docPr id="21" name="Рисунок 21" descr="https://st.fl.ru/users/Nedzumi/upload/f_4c6bc32cd9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.fl.ru/users/Nedzumi/upload/f_4c6bc32cd9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42" cy="172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Пусть мой деда твёрдо знает -</w:t>
            </w:r>
          </w:p>
        </w:tc>
        <w:tc>
          <w:tcPr>
            <w:tcW w:w="3696" w:type="dxa"/>
          </w:tcPr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828800"/>
                  <wp:effectExtent l="0" t="0" r="9525" b="0"/>
                  <wp:docPr id="20" name="Рисунок 20" descr="http://img15.nnm.me/9/b/0/a/2/2194f24744cb2c7632e77ccc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5.nnm.me/9/b/0/a/2/2194f24744cb2c7632e77ccc9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Буду я в строю,</w:t>
            </w:r>
          </w:p>
        </w:tc>
      </w:tr>
      <w:tr w:rsidR="000C48C3" w:rsidRPr="000C48C3" w:rsidTr="000C48C3">
        <w:tc>
          <w:tcPr>
            <w:tcW w:w="4030" w:type="dxa"/>
          </w:tcPr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2514600"/>
                  <wp:effectExtent l="0" t="0" r="0" b="0"/>
                  <wp:docPr id="16" name="Рисунок 16" descr="http://www.usiter.com/uploads/20120124/ritcarskij+shit+shit+gerb+shit+starinnij+shit+kovanij+shit+9150840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iter.com/uploads/20120124/ritcarskij+shit+shit+gerb+shit+starinnij+shit+kovanij+shit+9150840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Защищать, как он,</w:t>
            </w:r>
          </w:p>
        </w:tc>
        <w:tc>
          <w:tcPr>
            <w:tcW w:w="3276" w:type="dxa"/>
          </w:tcPr>
          <w:p w:rsidR="000C48C3" w:rsidRDefault="006D3198" w:rsidP="000C48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0375" cy="2438400"/>
                  <wp:effectExtent l="0" t="0" r="0" b="0"/>
                  <wp:docPr id="14" name="Рисунок 14" descr="https://encrypted-tbn2.gstatic.com/images?q=tbn:ANd9GcQTvs35-w6SnVrltnIBshsdIB9W1V1nQNL-aLxkkK863W5ZpY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QTvs35-w6SnVrltnIBshsdIB9W1V1nQNL-aLxkkK863W5ZpY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смогу я</w:t>
            </w: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696" w:type="dxa"/>
          </w:tcPr>
          <w:p w:rsidR="0078036A" w:rsidRPr="000C48C3" w:rsidRDefault="000C48C3" w:rsidP="000C4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2438400"/>
                  <wp:effectExtent l="0" t="0" r="9525" b="0"/>
                  <wp:docPr id="15" name="Рисунок 15" descr="http://www.coollady.ru/pic/0003/061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oollady.ru/pic/0003/061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82" cy="244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Родину свою!</w:t>
            </w:r>
          </w:p>
        </w:tc>
      </w:tr>
    </w:tbl>
    <w:p w:rsidR="0078036A" w:rsidRDefault="0078036A"/>
    <w:p w:rsidR="006F3BD5" w:rsidRDefault="006F3BD5" w:rsidP="009D1D4A">
      <w:pPr>
        <w:jc w:val="center"/>
        <w:rPr>
          <w:color w:val="000000"/>
          <w:sz w:val="27"/>
          <w:szCs w:val="27"/>
        </w:rPr>
      </w:pPr>
    </w:p>
    <w:p w:rsidR="009D1D4A" w:rsidRPr="000C48C3" w:rsidRDefault="0078036A" w:rsidP="009D1D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="009D1D4A" w:rsidRPr="000C48C3"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  <w:t xml:space="preserve">День </w:t>
      </w:r>
      <w:proofErr w:type="gramStart"/>
      <w:r w:rsidR="009D1D4A" w:rsidRPr="000C48C3"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  <w:t xml:space="preserve">Победы </w:t>
      </w:r>
      <w:r w:rsidR="009D1D4A"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  <w:t xml:space="preserve"> </w:t>
      </w:r>
      <w:proofErr w:type="spellStart"/>
      <w:r w:rsidR="009D1D4A">
        <w:rPr>
          <w:rStyle w:val="a6"/>
          <w:rFonts w:ascii="Times New Roman" w:hAnsi="Times New Roman" w:cs="Times New Roman"/>
          <w:sz w:val="28"/>
          <w:szCs w:val="28"/>
          <w:shd w:val="clear" w:color="auto" w:fill="F0F8FF"/>
        </w:rPr>
        <w:t>Белозеров.Т</w:t>
      </w:r>
      <w:proofErr w:type="spellEnd"/>
      <w:proofErr w:type="gramEnd"/>
    </w:p>
    <w:tbl>
      <w:tblPr>
        <w:tblStyle w:val="a7"/>
        <w:tblW w:w="1116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676"/>
        <w:gridCol w:w="4100"/>
        <w:gridCol w:w="3393"/>
      </w:tblGrid>
      <w:tr w:rsidR="009D1D4A" w:rsidRPr="000C48C3" w:rsidTr="006F3BD5">
        <w:trPr>
          <w:trHeight w:val="3175"/>
        </w:trPr>
        <w:tc>
          <w:tcPr>
            <w:tcW w:w="3676" w:type="dxa"/>
          </w:tcPr>
          <w:p w:rsidR="009D1D4A" w:rsidRDefault="009D1D4A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524000"/>
                  <wp:effectExtent l="0" t="0" r="0" b="0"/>
                  <wp:docPr id="1" name="Рисунок 2" descr="http://cwer.ws/media/files/u299979/b3/Untitled-1__________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wer.ws/media/files/u299979/b3/Untitled-1___________________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1428" r="3750" b="56143"/>
                          <a:stretch/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BD5" w:rsidRDefault="006F3BD5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</w:p>
          <w:p w:rsidR="009D1D4A" w:rsidRPr="000C48C3" w:rsidRDefault="009D1D4A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 xml:space="preserve">День Победы </w:t>
            </w:r>
          </w:p>
        </w:tc>
        <w:tc>
          <w:tcPr>
            <w:tcW w:w="4100" w:type="dxa"/>
          </w:tcPr>
          <w:p w:rsidR="009D1D4A" w:rsidRPr="000C48C3" w:rsidRDefault="009D1D4A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724025"/>
                  <wp:effectExtent l="19050" t="0" r="9525" b="0"/>
                  <wp:docPr id="25" name="Рисунок 1" descr="C:\Users\1\Desktop\военная тематика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оенная тематика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054" t="1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4A" w:rsidRPr="000C48C3" w:rsidRDefault="009D1D4A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Отмечает вся страна</w:t>
            </w:r>
            <w:r w:rsidR="006F3B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.</w:t>
            </w:r>
          </w:p>
        </w:tc>
        <w:tc>
          <w:tcPr>
            <w:tcW w:w="3393" w:type="dxa"/>
          </w:tcPr>
          <w:p w:rsidR="006F3BD5" w:rsidRDefault="009D1D4A" w:rsidP="00252833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0F8FF"/>
                <w:lang w:eastAsia="ru-RU"/>
              </w:rPr>
              <w:drawing>
                <wp:inline distT="0" distB="0" distL="0" distR="0">
                  <wp:extent cx="2085975" cy="1600200"/>
                  <wp:effectExtent l="19050" t="0" r="9525" b="0"/>
                  <wp:docPr id="26" name="Рисунок 2" descr="C:\Users\1\Desktop\военная тематика\76011ae4442e0630a9149987eccdb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военная тематика\76011ae4442e0630a9149987eccdb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BD5" w:rsidRDefault="006F3BD5" w:rsidP="006F3BD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</w:p>
          <w:p w:rsidR="009D1D4A" w:rsidRPr="000C48C3" w:rsidRDefault="006F3BD5" w:rsidP="006F3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Н</w:t>
            </w:r>
            <w:r w:rsidR="009D1D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адевают наши деды</w:t>
            </w:r>
          </w:p>
        </w:tc>
      </w:tr>
      <w:tr w:rsidR="009D1D4A" w:rsidRPr="000C48C3" w:rsidTr="006F3BD5">
        <w:trPr>
          <w:trHeight w:val="3100"/>
        </w:trPr>
        <w:tc>
          <w:tcPr>
            <w:tcW w:w="3676" w:type="dxa"/>
          </w:tcPr>
          <w:p w:rsidR="009D1D4A" w:rsidRPr="000C48C3" w:rsidRDefault="00252833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0F8FF"/>
                <w:lang w:eastAsia="ru-RU"/>
              </w:rPr>
              <w:drawing>
                <wp:inline distT="0" distB="0" distL="0" distR="0">
                  <wp:extent cx="2162175" cy="1762125"/>
                  <wp:effectExtent l="19050" t="0" r="9525" b="0"/>
                  <wp:docPr id="27" name="Рисунок 3" descr="C:\Users\1\Desktop\военная тематика\0_59d57_3b3f85b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военная тематика\0_59d57_3b3f85b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4A" w:rsidRPr="000C48C3" w:rsidRDefault="009D1D4A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Боевые ордена.</w:t>
            </w:r>
          </w:p>
        </w:tc>
        <w:tc>
          <w:tcPr>
            <w:tcW w:w="4100" w:type="dxa"/>
          </w:tcPr>
          <w:p w:rsidR="009D1D4A" w:rsidRPr="000C48C3" w:rsidRDefault="00252833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0F8FF"/>
                <w:lang w:eastAsia="ru-RU"/>
              </w:rPr>
              <w:drawing>
                <wp:inline distT="0" distB="0" distL="0" distR="0">
                  <wp:extent cx="2428875" cy="1762125"/>
                  <wp:effectExtent l="19050" t="0" r="9525" b="0"/>
                  <wp:docPr id="28" name="Рисунок 4" descr="C:\Users\1\Desktop\военная тематика\utrenniy-rassvet-774x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военная тематика\utrenniy-rassvet-774x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4A" w:rsidRPr="000C48C3" w:rsidRDefault="009D1D4A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Их с утра зовет дорога</w:t>
            </w:r>
          </w:p>
        </w:tc>
        <w:tc>
          <w:tcPr>
            <w:tcW w:w="3393" w:type="dxa"/>
          </w:tcPr>
          <w:p w:rsidR="009D1D4A" w:rsidRPr="000C48C3" w:rsidRDefault="00252833" w:rsidP="009D1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762125"/>
                  <wp:effectExtent l="19050" t="0" r="9525" b="0"/>
                  <wp:docPr id="29" name="Рисунок 8" descr="http://media1.noi.md/uploads/images/Academia_foto/P20110510165813157101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1.noi.md/uploads/images/Academia_foto/P20110510165813157101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64" cy="17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D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на торжественный парад</w:t>
            </w:r>
            <w:r w:rsidR="006F3B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,</w:t>
            </w:r>
          </w:p>
        </w:tc>
      </w:tr>
      <w:tr w:rsidR="009D1D4A" w:rsidRPr="000C48C3" w:rsidTr="006F3BD5">
        <w:trPr>
          <w:trHeight w:val="2980"/>
        </w:trPr>
        <w:tc>
          <w:tcPr>
            <w:tcW w:w="3676" w:type="dxa"/>
          </w:tcPr>
          <w:p w:rsidR="009D1D4A" w:rsidRPr="000C48C3" w:rsidRDefault="00011388" w:rsidP="009D1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0F8FF"/>
                <w:lang w:eastAsia="ru-RU"/>
              </w:rPr>
              <w:drawing>
                <wp:inline distT="0" distB="0" distL="0" distR="0">
                  <wp:extent cx="2152650" cy="1676400"/>
                  <wp:effectExtent l="19050" t="0" r="0" b="0"/>
                  <wp:docPr id="30" name="Рисунок 5" descr="C:\Users\1\Desktop\военная тематика\1188467117_image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военная тематика\1188467117_image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3B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 xml:space="preserve">И </w:t>
            </w:r>
            <w:r w:rsidR="009D1D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 xml:space="preserve">задумчиво с порога </w:t>
            </w:r>
          </w:p>
        </w:tc>
        <w:tc>
          <w:tcPr>
            <w:tcW w:w="4100" w:type="dxa"/>
          </w:tcPr>
          <w:p w:rsidR="009D1D4A" w:rsidRPr="000C48C3" w:rsidRDefault="00011388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0F8FF"/>
                <w:lang w:eastAsia="ru-RU"/>
              </w:rPr>
              <w:drawing>
                <wp:inline distT="0" distB="0" distL="0" distR="0">
                  <wp:extent cx="2438400" cy="1676400"/>
                  <wp:effectExtent l="19050" t="0" r="0" b="0"/>
                  <wp:docPr id="31" name="Рисунок 6" descr="C:\Users\1\Desktop\военная тематика\c6d2499e059f77f6804ac45e36b3a5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военная тематика\c6d2499e059f77f6804ac45e36b3a5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D4A" w:rsidRPr="000C48C3" w:rsidRDefault="009D1D4A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В след им бабушки глядят.</w:t>
            </w:r>
          </w:p>
        </w:tc>
        <w:tc>
          <w:tcPr>
            <w:tcW w:w="3393" w:type="dxa"/>
          </w:tcPr>
          <w:p w:rsidR="009D1D4A" w:rsidRPr="000C48C3" w:rsidRDefault="009D1D4A" w:rsidP="009D1D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036A" w:rsidRDefault="0078036A">
      <w:pPr>
        <w:rPr>
          <w:rStyle w:val="apple-converted-space"/>
          <w:color w:val="000000"/>
          <w:sz w:val="27"/>
          <w:szCs w:val="27"/>
          <w:shd w:val="clear" w:color="auto" w:fill="F0F8FF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6D3198" w:rsidRDefault="006D3198"/>
    <w:p w:rsidR="006F3BD5" w:rsidRDefault="006F3BD5"/>
    <w:p w:rsidR="006F3BD5" w:rsidRDefault="006F3BD5"/>
    <w:p w:rsidR="006F3BD5" w:rsidRDefault="006F3BD5"/>
    <w:p w:rsidR="006F3BD5" w:rsidRDefault="006F3BD5"/>
    <w:p w:rsidR="006F3BD5" w:rsidRDefault="006F3BD5"/>
    <w:p w:rsidR="006F3BD5" w:rsidRDefault="006F3BD5"/>
    <w:p w:rsidR="006F3BD5" w:rsidRDefault="006F3BD5"/>
    <w:p w:rsidR="006F3BD5" w:rsidRDefault="006F3BD5"/>
    <w:p w:rsidR="006F3BD5" w:rsidRPr="00F822B5" w:rsidRDefault="006F3BD5" w:rsidP="00F82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  <w:t xml:space="preserve">Что такое </w:t>
      </w:r>
      <w:r w:rsidRPr="000C48C3"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  <w:t>День Победы</w:t>
      </w:r>
      <w:r w:rsidR="009A0321">
        <w:rPr>
          <w:rStyle w:val="a5"/>
          <w:rFonts w:ascii="Times New Roman" w:hAnsi="Times New Roman" w:cs="Times New Roman"/>
          <w:sz w:val="28"/>
          <w:szCs w:val="28"/>
          <w:shd w:val="clear" w:color="auto" w:fill="F0F8FF"/>
        </w:rPr>
        <w:t xml:space="preserve">? </w:t>
      </w:r>
      <w:r w:rsidR="009A0321" w:rsidRPr="009A0321">
        <w:rPr>
          <w:rFonts w:ascii="Times New Roman" w:eastAsia="Times New Roman" w:hAnsi="Times New Roman" w:cs="Times New Roman"/>
          <w:sz w:val="28"/>
          <w:szCs w:val="28"/>
        </w:rPr>
        <w:t>(А. Усачёв)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996"/>
        <w:gridCol w:w="3456"/>
        <w:gridCol w:w="3605"/>
      </w:tblGrid>
      <w:tr w:rsidR="006F3BD5" w:rsidRPr="000C48C3" w:rsidTr="007F5DE9">
        <w:tc>
          <w:tcPr>
            <w:tcW w:w="3996" w:type="dxa"/>
          </w:tcPr>
          <w:p w:rsidR="006F3BD5" w:rsidRDefault="006F3BD5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</w:p>
          <w:p w:rsidR="006F3BD5" w:rsidRPr="006F3BD5" w:rsidRDefault="006F3BD5" w:rsidP="00A96057">
            <w:pPr>
              <w:jc w:val="center"/>
              <w:rPr>
                <w:rFonts w:ascii="Times New Roman" w:hAnsi="Times New Roman" w:cs="Times New Roman"/>
                <w:color w:val="000000"/>
                <w:sz w:val="96"/>
                <w:szCs w:val="96"/>
                <w:shd w:val="clear" w:color="auto" w:fill="F0F8FF"/>
              </w:rPr>
            </w:pPr>
            <w:r w:rsidRPr="006F3BD5">
              <w:rPr>
                <w:rFonts w:ascii="Times New Roman" w:hAnsi="Times New Roman" w:cs="Times New Roman"/>
                <w:color w:val="000000"/>
                <w:sz w:val="96"/>
                <w:szCs w:val="96"/>
                <w:shd w:val="clear" w:color="auto" w:fill="F0F8FF"/>
              </w:rPr>
              <w:t>?</w:t>
            </w:r>
          </w:p>
          <w:p w:rsidR="006F3BD5" w:rsidRDefault="006F3BD5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0C4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981075"/>
                  <wp:effectExtent l="19050" t="0" r="0" b="0"/>
                  <wp:docPr id="33" name="Рисунок 2" descr="http://cwer.ws/media/files/u299979/b3/Untitled-1__________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wer.ws/media/files/u299979/b3/Untitled-1___________________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1428" r="3750" b="56143"/>
                          <a:stretch/>
                        </pic:blipFill>
                        <pic:spPr bwMode="auto">
                          <a:xfrm>
                            <a:off x="0" y="0"/>
                            <a:ext cx="2038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BD5" w:rsidRPr="000C48C3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 xml:space="preserve"> Что такое </w:t>
            </w:r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 xml:space="preserve">День </w:t>
            </w:r>
            <w:proofErr w:type="gramStart"/>
            <w:r w:rsidRPr="000C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 xml:space="preserve">Победы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  <w:t>?</w:t>
            </w:r>
            <w:proofErr w:type="gramEnd"/>
          </w:p>
        </w:tc>
        <w:tc>
          <w:tcPr>
            <w:tcW w:w="3456" w:type="dxa"/>
          </w:tcPr>
          <w:p w:rsidR="00F822B5" w:rsidRDefault="00F822B5" w:rsidP="00A960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1733550"/>
                  <wp:effectExtent l="19050" t="0" r="9525" b="0"/>
                  <wp:docPr id="54" name="Рисунок 11" descr="C:\Users\1\Desktop\военная тематика\1336746950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военная тематика\1336746950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2B5" w:rsidRDefault="00F822B5" w:rsidP="00A960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3BD5" w:rsidRPr="006F3BD5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BD5">
              <w:rPr>
                <w:rFonts w:ascii="Times New Roman" w:eastAsia="Times New Roman" w:hAnsi="Times New Roman" w:cs="Times New Roman"/>
                <w:sz w:val="28"/>
                <w:szCs w:val="28"/>
              </w:rPr>
              <w:t>Это утренний парад:</w:t>
            </w:r>
          </w:p>
        </w:tc>
        <w:tc>
          <w:tcPr>
            <w:tcW w:w="3605" w:type="dxa"/>
          </w:tcPr>
          <w:p w:rsidR="006F3BD5" w:rsidRPr="006F3BD5" w:rsidRDefault="00F822B5" w:rsidP="00F822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22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1905000"/>
                  <wp:effectExtent l="0" t="0" r="0" b="0"/>
                  <wp:docPr id="53" name="Рисунок 8" descr="http://media1.noi.md/uploads/images/Academia_foto/P20110510165813157101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1.noi.md/uploads/images/Academia_foto/P20110510165813157101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71" cy="190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3BD5" w:rsidRPr="006F3BD5">
              <w:rPr>
                <w:rFonts w:ascii="Times New Roman" w:eastAsia="Times New Roman" w:hAnsi="Times New Roman" w:cs="Times New Roman"/>
                <w:sz w:val="28"/>
                <w:szCs w:val="28"/>
              </w:rPr>
              <w:t>Едут танки и ракеты,</w:t>
            </w:r>
          </w:p>
          <w:p w:rsidR="006F3BD5" w:rsidRPr="000C48C3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BD5" w:rsidRPr="000C48C3" w:rsidTr="007F5DE9">
        <w:tc>
          <w:tcPr>
            <w:tcW w:w="3996" w:type="dxa"/>
          </w:tcPr>
          <w:p w:rsidR="006F3BD5" w:rsidRPr="000C48C3" w:rsidRDefault="009A0321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9A0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828800"/>
                  <wp:effectExtent l="0" t="0" r="9525" b="0"/>
                  <wp:docPr id="47" name="Рисунок 20" descr="http://img15.nnm.me/9/b/0/a/2/2194f24744cb2c7632e77ccc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5.nnm.me/9/b/0/a/2/2194f24744cb2c7632e77ccc9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21" w:rsidRPr="009A0321" w:rsidRDefault="009A0321" w:rsidP="009A0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Марширует строй солдат.</w:t>
            </w:r>
          </w:p>
          <w:p w:rsidR="006F3BD5" w:rsidRPr="000C48C3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6" w:type="dxa"/>
          </w:tcPr>
          <w:p w:rsidR="009A0321" w:rsidRPr="006F3BD5" w:rsidRDefault="009A0321" w:rsidP="009A0321">
            <w:pPr>
              <w:rPr>
                <w:rFonts w:ascii="Times New Roman" w:hAnsi="Times New Roman" w:cs="Times New Roman"/>
                <w:color w:val="000000"/>
                <w:sz w:val="96"/>
                <w:szCs w:val="96"/>
                <w:shd w:val="clear" w:color="auto" w:fill="F0F8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</w:t>
            </w:r>
            <w:r w:rsidRPr="006F3BD5">
              <w:rPr>
                <w:rFonts w:ascii="Times New Roman" w:hAnsi="Times New Roman" w:cs="Times New Roman"/>
                <w:color w:val="000000"/>
                <w:sz w:val="96"/>
                <w:szCs w:val="96"/>
                <w:shd w:val="clear" w:color="auto" w:fill="F0F8FF"/>
              </w:rPr>
              <w:t>?</w:t>
            </w:r>
          </w:p>
          <w:p w:rsidR="009A0321" w:rsidRDefault="009A0321" w:rsidP="00A9605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F3BD5" w:rsidRPr="00F822B5" w:rsidRDefault="009A0321" w:rsidP="00F822B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9A0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981075"/>
                  <wp:effectExtent l="19050" t="0" r="0" b="0"/>
                  <wp:docPr id="48" name="Рисунок 2" descr="http://cwer.ws/media/files/u299979/b3/Untitled-1__________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wer.ws/media/files/u299979/b3/Untitled-1___________________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1428" r="3750" b="56143"/>
                          <a:stretch/>
                        </pic:blipFill>
                        <pic:spPr bwMode="auto">
                          <a:xfrm>
                            <a:off x="0" y="0"/>
                            <a:ext cx="2038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День Победы?</w:t>
            </w:r>
          </w:p>
        </w:tc>
        <w:tc>
          <w:tcPr>
            <w:tcW w:w="3605" w:type="dxa"/>
          </w:tcPr>
          <w:p w:rsidR="009A0321" w:rsidRDefault="009A0321" w:rsidP="009A0321">
            <w:pPr>
              <w:jc w:val="center"/>
              <w:rPr>
                <w:rFonts w:ascii="Georgia" w:eastAsia="Times New Roman" w:hAnsi="Georgia" w:cs="Times New Roman"/>
                <w:sz w:val="36"/>
                <w:szCs w:val="48"/>
              </w:rPr>
            </w:pPr>
            <w:r w:rsidRPr="009A0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590675"/>
                  <wp:effectExtent l="0" t="0" r="0" b="9525"/>
                  <wp:docPr id="49" name="Рисунок 4" descr="https://encrypted-tbn1.gstatic.com/images?q=tbn:ANd9GcQQ2LY783LM1LiEqQ8Jlyg1q-tNAdBWpI4OJbJOdjn1kwI857W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QQ2LY783LM1LiEqQ8Jlyg1q-tNAdBWpI4OJbJOdjn1kwI857W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21" w:rsidRDefault="009A0321" w:rsidP="009A0321">
            <w:pPr>
              <w:jc w:val="center"/>
              <w:rPr>
                <w:rFonts w:ascii="Georgia" w:eastAsia="Times New Roman" w:hAnsi="Georgia" w:cs="Times New Roman"/>
                <w:sz w:val="36"/>
                <w:szCs w:val="48"/>
              </w:rPr>
            </w:pPr>
            <w:r w:rsidRPr="008F29AD">
              <w:rPr>
                <w:rFonts w:ascii="Georgia" w:eastAsia="Times New Roman" w:hAnsi="Georgia" w:cs="Times New Roman"/>
                <w:sz w:val="36"/>
                <w:szCs w:val="48"/>
              </w:rPr>
              <w:t xml:space="preserve"> </w:t>
            </w:r>
          </w:p>
          <w:p w:rsidR="009A0321" w:rsidRPr="008F29AD" w:rsidRDefault="009A0321" w:rsidP="009A0321">
            <w:pPr>
              <w:jc w:val="center"/>
              <w:rPr>
                <w:rFonts w:ascii="Georgia" w:eastAsia="Times New Roman" w:hAnsi="Georgia" w:cs="Times New Roman"/>
                <w:sz w:val="36"/>
                <w:szCs w:val="4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Это праздничный салют:</w:t>
            </w:r>
          </w:p>
          <w:p w:rsidR="006F3BD5" w:rsidRPr="000C48C3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BD5" w:rsidRPr="000C48C3" w:rsidTr="007F5DE9">
        <w:tc>
          <w:tcPr>
            <w:tcW w:w="3996" w:type="dxa"/>
          </w:tcPr>
          <w:p w:rsidR="009A0321" w:rsidRDefault="00F822B5" w:rsidP="009A0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704975"/>
                  <wp:effectExtent l="19050" t="0" r="0" b="0"/>
                  <wp:docPr id="55" name="Рисунок 12" descr="C:\Users\1\Desktop\военная тематика\f19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военная тематика\f19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395" cy="170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21" w:rsidRPr="009A0321" w:rsidRDefault="009A0321" w:rsidP="009A0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Фейерверк взлетает в небо,</w:t>
            </w:r>
          </w:p>
          <w:p w:rsidR="009A0321" w:rsidRPr="009A0321" w:rsidRDefault="009A0321" w:rsidP="009A0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Рассыпаясь там и тут.</w:t>
            </w:r>
          </w:p>
          <w:p w:rsidR="006F3BD5" w:rsidRPr="009A0321" w:rsidRDefault="006F3BD5" w:rsidP="009A0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6" w:type="dxa"/>
          </w:tcPr>
          <w:p w:rsidR="009A0321" w:rsidRDefault="009A0321" w:rsidP="00A9605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A0321" w:rsidRDefault="009A0321" w:rsidP="00A9605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3BD5">
              <w:rPr>
                <w:rFonts w:ascii="Times New Roman" w:hAnsi="Times New Roman" w:cs="Times New Roman"/>
                <w:color w:val="000000"/>
                <w:sz w:val="96"/>
                <w:szCs w:val="96"/>
                <w:shd w:val="clear" w:color="auto" w:fill="F0F8FF"/>
              </w:rPr>
              <w:t>?</w:t>
            </w:r>
          </w:p>
          <w:p w:rsidR="006F3BD5" w:rsidRPr="000C48C3" w:rsidRDefault="009A0321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9A0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981075"/>
                  <wp:effectExtent l="19050" t="0" r="0" b="0"/>
                  <wp:docPr id="50" name="Рисунок 2" descr="http://cwer.ws/media/files/u299979/b3/Untitled-1__________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wer.ws/media/files/u299979/b3/Untitled-1___________________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1428" r="3750" b="56143"/>
                          <a:stretch/>
                        </pic:blipFill>
                        <pic:spPr bwMode="auto">
                          <a:xfrm>
                            <a:off x="0" y="0"/>
                            <a:ext cx="2038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321" w:rsidRDefault="009A0321" w:rsidP="00A960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6F3BD5" w:rsidRPr="000C48C3" w:rsidRDefault="009A0321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День Победы?</w:t>
            </w:r>
          </w:p>
        </w:tc>
        <w:tc>
          <w:tcPr>
            <w:tcW w:w="3605" w:type="dxa"/>
          </w:tcPr>
          <w:p w:rsidR="009A0321" w:rsidRDefault="009A0321" w:rsidP="006116A1">
            <w:pPr>
              <w:rPr>
                <w:rFonts w:ascii="Georgia" w:eastAsia="Times New Roman" w:hAnsi="Georgia" w:cs="Times New Roman"/>
                <w:sz w:val="36"/>
                <w:szCs w:val="48"/>
              </w:rPr>
            </w:pPr>
          </w:p>
          <w:p w:rsidR="009A0321" w:rsidRDefault="006116A1" w:rsidP="009A0321">
            <w:pPr>
              <w:jc w:val="center"/>
              <w:rPr>
                <w:rFonts w:ascii="Georgia" w:eastAsia="Times New Roman" w:hAnsi="Georgia" w:cs="Times New Roman"/>
                <w:sz w:val="36"/>
                <w:szCs w:val="48"/>
              </w:rPr>
            </w:pPr>
            <w:r>
              <w:rPr>
                <w:rFonts w:ascii="Georgia" w:eastAsia="Times New Roman" w:hAnsi="Georgia" w:cs="Times New Roman"/>
                <w:noProof/>
                <w:sz w:val="36"/>
                <w:szCs w:val="48"/>
                <w:lang w:eastAsia="ru-RU"/>
              </w:rPr>
              <w:drawing>
                <wp:inline distT="0" distB="0" distL="0" distR="0">
                  <wp:extent cx="2133600" cy="1428750"/>
                  <wp:effectExtent l="19050" t="0" r="0" b="0"/>
                  <wp:docPr id="56" name="Рисунок 13" descr="C:\Users\1\Desktop\военная тематика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военная тематика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21" w:rsidRPr="009A0321" w:rsidRDefault="009A0321" w:rsidP="009A0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9AD">
              <w:rPr>
                <w:rFonts w:ascii="Georgia" w:eastAsia="Times New Roman" w:hAnsi="Georgia" w:cs="Times New Roman"/>
                <w:sz w:val="36"/>
                <w:szCs w:val="48"/>
              </w:rPr>
              <w:t xml:space="preserve"> </w:t>
            </w: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Это песни за столом,</w:t>
            </w:r>
          </w:p>
          <w:p w:rsidR="009A0321" w:rsidRPr="009A0321" w:rsidRDefault="009A0321" w:rsidP="009A0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Это речи и беседы,</w:t>
            </w:r>
          </w:p>
          <w:p w:rsidR="006F3BD5" w:rsidRPr="000C48C3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BD5" w:rsidRPr="000C48C3" w:rsidTr="007F5DE9">
        <w:tc>
          <w:tcPr>
            <w:tcW w:w="3996" w:type="dxa"/>
          </w:tcPr>
          <w:p w:rsidR="009A0321" w:rsidRDefault="009A0321" w:rsidP="009A0321">
            <w:pPr>
              <w:jc w:val="center"/>
              <w:rPr>
                <w:rFonts w:ascii="Georgia" w:eastAsia="Times New Roman" w:hAnsi="Georgia" w:cs="Times New Roman"/>
                <w:sz w:val="36"/>
                <w:szCs w:val="48"/>
              </w:rPr>
            </w:pPr>
            <w:r w:rsidRPr="008F29AD">
              <w:rPr>
                <w:rFonts w:ascii="Georgia" w:eastAsia="Times New Roman" w:hAnsi="Georgia" w:cs="Times New Roman"/>
                <w:sz w:val="36"/>
                <w:szCs w:val="48"/>
              </w:rPr>
              <w:t xml:space="preserve"> </w:t>
            </w:r>
            <w:r w:rsidR="006116A1">
              <w:rPr>
                <w:rFonts w:ascii="Georgia" w:eastAsia="Times New Roman" w:hAnsi="Georgia" w:cs="Times New Roman"/>
                <w:noProof/>
                <w:sz w:val="36"/>
                <w:szCs w:val="48"/>
                <w:lang w:eastAsia="ru-RU"/>
              </w:rPr>
              <w:drawing>
                <wp:inline distT="0" distB="0" distL="0" distR="0">
                  <wp:extent cx="2374899" cy="1781175"/>
                  <wp:effectExtent l="19050" t="0" r="6351" b="0"/>
                  <wp:docPr id="57" name="Рисунок 14" descr="C:\Users\1\Desktop\военная тематика\Holidays_May_9_veterans_016191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военная тематика\Holidays_May_9_veterans_016191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07" cy="178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321" w:rsidRPr="009A0321" w:rsidRDefault="009A0321" w:rsidP="009A0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Это дедушкин альбом.</w:t>
            </w:r>
          </w:p>
          <w:p w:rsidR="006F3BD5" w:rsidRPr="000C48C3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6" w:type="dxa"/>
          </w:tcPr>
          <w:p w:rsidR="009A0321" w:rsidRDefault="009A0321" w:rsidP="00A9605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A0321" w:rsidRDefault="009A0321" w:rsidP="009A032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3BD5">
              <w:rPr>
                <w:rFonts w:ascii="Times New Roman" w:hAnsi="Times New Roman" w:cs="Times New Roman"/>
                <w:color w:val="000000"/>
                <w:sz w:val="96"/>
                <w:szCs w:val="96"/>
                <w:shd w:val="clear" w:color="auto" w:fill="F0F8FF"/>
              </w:rPr>
              <w:t>?</w:t>
            </w:r>
          </w:p>
          <w:p w:rsidR="009A0321" w:rsidRDefault="009A0321" w:rsidP="00A9605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A0321" w:rsidRDefault="009A0321" w:rsidP="00A9605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F3BD5" w:rsidRDefault="009A0321" w:rsidP="00A9605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8FF"/>
              </w:rPr>
            </w:pPr>
            <w:r w:rsidRPr="009A0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981075"/>
                  <wp:effectExtent l="19050" t="0" r="0" b="0"/>
                  <wp:docPr id="51" name="Рисунок 2" descr="http://cwer.ws/media/files/u299979/b3/Untitled-1______________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wer.ws/media/files/u299979/b3/Untitled-1___________________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1428" r="3750" b="56143"/>
                          <a:stretch/>
                        </pic:blipFill>
                        <pic:spPr bwMode="auto">
                          <a:xfrm>
                            <a:off x="0" y="0"/>
                            <a:ext cx="2038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BD5" w:rsidRPr="000C48C3" w:rsidRDefault="009A0321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День Победы?</w:t>
            </w:r>
            <w:r w:rsidR="006F3BD5" w:rsidRPr="000C4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605" w:type="dxa"/>
          </w:tcPr>
          <w:p w:rsidR="009A0321" w:rsidRDefault="009A0321" w:rsidP="009A0321">
            <w:pPr>
              <w:jc w:val="center"/>
              <w:rPr>
                <w:rFonts w:ascii="Georgia" w:eastAsia="Times New Roman" w:hAnsi="Georgia" w:cs="Times New Roman"/>
                <w:sz w:val="36"/>
                <w:szCs w:val="48"/>
              </w:rPr>
            </w:pPr>
            <w:r w:rsidRPr="008F29AD">
              <w:rPr>
                <w:rFonts w:ascii="Georgia" w:eastAsia="Times New Roman" w:hAnsi="Georgia" w:cs="Times New Roman"/>
                <w:sz w:val="36"/>
                <w:szCs w:val="48"/>
              </w:rPr>
              <w:t xml:space="preserve"> </w:t>
            </w:r>
          </w:p>
          <w:p w:rsidR="009A0321" w:rsidRPr="009A0321" w:rsidRDefault="006116A1" w:rsidP="009A03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noProof/>
                <w:sz w:val="36"/>
                <w:szCs w:val="48"/>
                <w:lang w:eastAsia="ru-RU"/>
              </w:rPr>
              <w:drawing>
                <wp:inline distT="0" distB="0" distL="0" distR="0">
                  <wp:extent cx="2266950" cy="1615200"/>
                  <wp:effectExtent l="19050" t="0" r="0" b="0"/>
                  <wp:docPr id="58" name="Рисунок 15" descr="C:\Users\1\Desktop\военная тематика\34438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военная тематика\34438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083" cy="162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0321" w:rsidRPr="009A0321">
              <w:rPr>
                <w:rFonts w:ascii="Times New Roman" w:eastAsia="Times New Roman" w:hAnsi="Times New Roman" w:cs="Times New Roman"/>
                <w:sz w:val="28"/>
                <w:szCs w:val="28"/>
              </w:rPr>
              <w:t>Это значит – нет войны.</w:t>
            </w:r>
          </w:p>
          <w:p w:rsidR="006F3BD5" w:rsidRPr="000C48C3" w:rsidRDefault="006F3BD5" w:rsidP="00A960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3BD5" w:rsidRDefault="006F3BD5" w:rsidP="006F3BD5"/>
    <w:p w:rsidR="006F3BD5" w:rsidRPr="0078036A" w:rsidRDefault="006F3BD5"/>
    <w:sectPr w:rsidR="006F3BD5" w:rsidRPr="0078036A" w:rsidSect="000C48C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36A"/>
    <w:rsid w:val="00011388"/>
    <w:rsid w:val="000C48C3"/>
    <w:rsid w:val="00252833"/>
    <w:rsid w:val="002A06F0"/>
    <w:rsid w:val="00414A90"/>
    <w:rsid w:val="005505F4"/>
    <w:rsid w:val="006116A1"/>
    <w:rsid w:val="006D3198"/>
    <w:rsid w:val="006F3BD5"/>
    <w:rsid w:val="0078036A"/>
    <w:rsid w:val="007F5DE9"/>
    <w:rsid w:val="008D5336"/>
    <w:rsid w:val="009A0321"/>
    <w:rsid w:val="009D1D4A"/>
    <w:rsid w:val="00D3596F"/>
    <w:rsid w:val="00F8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3914C-F026-464E-A913-716C4A9A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36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8036A"/>
    <w:rPr>
      <w:b/>
      <w:bCs/>
    </w:rPr>
  </w:style>
  <w:style w:type="character" w:styleId="a6">
    <w:name w:val="Emphasis"/>
    <w:basedOn w:val="a0"/>
    <w:uiPriority w:val="20"/>
    <w:qFormat/>
    <w:rsid w:val="0078036A"/>
    <w:rPr>
      <w:i/>
      <w:iCs/>
    </w:rPr>
  </w:style>
  <w:style w:type="character" w:customStyle="1" w:styleId="apple-converted-space">
    <w:name w:val="apple-converted-space"/>
    <w:basedOn w:val="a0"/>
    <w:rsid w:val="0078036A"/>
  </w:style>
  <w:style w:type="table" w:styleId="a7">
    <w:name w:val="Table Grid"/>
    <w:basedOn w:val="a1"/>
    <w:uiPriority w:val="59"/>
    <w:rsid w:val="00780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D3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83222-0870-4EF9-998E-DFCB11780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Studio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cp:lastPrinted>2014-05-02T13:36:00Z</cp:lastPrinted>
  <dcterms:created xsi:type="dcterms:W3CDTF">2014-05-02T12:53:00Z</dcterms:created>
  <dcterms:modified xsi:type="dcterms:W3CDTF">2020-04-26T07:55:00Z</dcterms:modified>
</cp:coreProperties>
</file>