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2582" w:type="dxa"/>
        <w:tblLayout w:type="fixed"/>
        <w:tblLook w:val="04A0"/>
      </w:tblPr>
      <w:tblGrid>
        <w:gridCol w:w="12582"/>
      </w:tblGrid>
      <w:tr w:rsidR="00347E54" w:rsidTr="003D15F9">
        <w:trPr>
          <w:trHeight w:hRule="exact" w:val="14742"/>
        </w:trPr>
        <w:tc>
          <w:tcPr>
            <w:tcW w:w="1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CC"/>
          </w:tcPr>
          <w:p w:rsidR="00347E54" w:rsidRPr="00DD7FB5" w:rsidRDefault="00347E54">
            <w:pPr>
              <w:rPr>
                <w:sz w:val="52"/>
                <w:szCs w:val="52"/>
              </w:rPr>
            </w:pPr>
          </w:p>
          <w:tbl>
            <w:tblPr>
              <w:tblStyle w:val="a3"/>
              <w:tblW w:w="0" w:type="auto"/>
              <w:tblInd w:w="1271" w:type="dxa"/>
              <w:tblLayout w:type="fixed"/>
              <w:tblLook w:val="04A0"/>
            </w:tblPr>
            <w:tblGrid>
              <w:gridCol w:w="9923"/>
            </w:tblGrid>
            <w:tr w:rsidR="00347E54" w:rsidTr="0027126B">
              <w:trPr>
                <w:trHeight w:hRule="exact" w:val="13325"/>
              </w:trPr>
              <w:tc>
                <w:tcPr>
                  <w:tcW w:w="99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5F3F44" w:rsidRPr="00B916FC" w:rsidRDefault="005F3F44" w:rsidP="005F3F44">
                  <w:pPr>
                    <w:pStyle w:val="a6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C215B3" w:rsidRPr="00FC3A53" w:rsidRDefault="009807D9" w:rsidP="00C215B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="00BC04BD" w:rsidRPr="00FC3A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C215B3" w:rsidRPr="008279B3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. </w:t>
                  </w:r>
                  <w:r w:rsidR="00FC3A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Обведи предметы по пунктирным линиям</w:t>
                  </w:r>
                  <w:r w:rsidR="00C215B3" w:rsidRPr="00FC3A5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раскрась их. Скажи, где они </w:t>
                  </w:r>
                  <w:r w:rsidR="00FC2C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C215B3" w:rsidRPr="00FC3A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находятся?</w:t>
                  </w:r>
                </w:p>
                <w:p w:rsidR="00C215B3" w:rsidRPr="00FC3A53" w:rsidRDefault="00651462" w:rsidP="00C215B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3157823</wp:posOffset>
                        </wp:positionH>
                        <wp:positionV relativeFrom="paragraph">
                          <wp:posOffset>11942</wp:posOffset>
                        </wp:positionV>
                        <wp:extent cx="1776297" cy="2107580"/>
                        <wp:effectExtent l="19050" t="0" r="0" b="0"/>
                        <wp:wrapNone/>
                        <wp:docPr id="2" name="Рисунок 2" descr="H:\натали\школа\логопед\ЛОГ\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:\натали\школа\логопед\ЛОГ\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6297" cy="2107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916FC" w:rsidRPr="00FC3A53" w:rsidRDefault="00B916FC" w:rsidP="00C215B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15B3" w:rsidRDefault="001F0FE0" w:rsidP="00C215B3">
                  <w:pPr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anchor distT="0" distB="0" distL="114300" distR="114300" simplePos="0" relativeHeight="251680768" behindDoc="0" locked="0" layoutInCell="1" allowOverlap="1">
                        <wp:simplePos x="0" y="0"/>
                        <wp:positionH relativeFrom="column">
                          <wp:posOffset>538431</wp:posOffset>
                        </wp:positionH>
                        <wp:positionV relativeFrom="paragraph">
                          <wp:posOffset>74784</wp:posOffset>
                        </wp:positionV>
                        <wp:extent cx="1715966" cy="1465384"/>
                        <wp:effectExtent l="19050" t="0" r="0" b="0"/>
                        <wp:wrapNone/>
                        <wp:docPr id="1" name="Рисунок 1" descr="H:\натали\школа\логопед\ЛОГ\ёжик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ЛОГ\ёжик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5966" cy="1465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215B3" w:rsidRDefault="00C215B3" w:rsidP="00C215B3">
                  <w:pPr>
                    <w:rPr>
                      <w:sz w:val="32"/>
                      <w:szCs w:val="32"/>
                    </w:rPr>
                  </w:pPr>
                </w:p>
                <w:p w:rsidR="00C215B3" w:rsidRDefault="00C215B3" w:rsidP="00C215B3">
                  <w:pPr>
                    <w:rPr>
                      <w:sz w:val="32"/>
                      <w:szCs w:val="32"/>
                    </w:rPr>
                  </w:pPr>
                </w:p>
                <w:p w:rsidR="00C215B3" w:rsidRDefault="00C215B3" w:rsidP="00C215B3">
                  <w:pPr>
                    <w:rPr>
                      <w:sz w:val="32"/>
                      <w:szCs w:val="32"/>
                    </w:rPr>
                  </w:pPr>
                </w:p>
                <w:p w:rsidR="00C215B3" w:rsidRDefault="003C7EC7" w:rsidP="00C215B3">
                  <w:pPr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anchor distT="0" distB="0" distL="114300" distR="114300" simplePos="0" relativeHeight="251676672" behindDoc="0" locked="0" layoutInCell="1" allowOverlap="1">
                        <wp:simplePos x="0" y="0"/>
                        <wp:positionH relativeFrom="column">
                          <wp:posOffset>1265369</wp:posOffset>
                        </wp:positionH>
                        <wp:positionV relativeFrom="paragraph">
                          <wp:posOffset>239209</wp:posOffset>
                        </wp:positionV>
                        <wp:extent cx="2367311" cy="2509025"/>
                        <wp:effectExtent l="19050" t="0" r="0" b="0"/>
                        <wp:wrapNone/>
                        <wp:docPr id="5" name="Рисунок 4" descr="H:\натали\школа\логопед\ЛОГ\стол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:\натали\школа\логопед\ЛОГ\стол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7311" cy="2509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27126B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5648" behindDoc="0" locked="0" layoutInCell="1" allowOverlap="1">
                        <wp:simplePos x="0" y="0"/>
                        <wp:positionH relativeFrom="column">
                          <wp:posOffset>4808496</wp:posOffset>
                        </wp:positionH>
                        <wp:positionV relativeFrom="paragraph">
                          <wp:posOffset>63521</wp:posOffset>
                        </wp:positionV>
                        <wp:extent cx="1398716" cy="1676896"/>
                        <wp:effectExtent l="19050" t="0" r="0" b="0"/>
                        <wp:wrapNone/>
                        <wp:docPr id="4" name="Рисунок 3" descr="H:\натали\школа\логопед\ЛОГ\стул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:\натали\школа\логопед\ЛОГ\стул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8716" cy="16768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15B3" w:rsidRDefault="00C215B3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9F6B99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046" type="#_x0000_t16" style="position:absolute;left:0;text-align:left;margin-left:292.9pt;margin-top:1.35pt;width:59.75pt;height:59.55pt;z-index:251668480">
                        <v:fill opacity="0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45" type="#_x0000_t16" style="position:absolute;left:0;text-align:left;margin-left:103.05pt;margin-top:7.4pt;width:59.8pt;height:58.95pt;z-index:251667456">
                        <v:fill opacity="0"/>
                      </v:shape>
                    </w:pict>
                  </w:r>
                </w:p>
                <w:p w:rsidR="001920BC" w:rsidRDefault="001920BC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C1C77" w:rsidRDefault="008C1C77" w:rsidP="002712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Default="0078535C" w:rsidP="002712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Default="0078535C" w:rsidP="002712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4DEC" w:rsidRDefault="00994DEC" w:rsidP="002712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Pr="0027126B" w:rsidRDefault="0078535C" w:rsidP="002712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920BC" w:rsidRPr="003D4192" w:rsidRDefault="003D4192" w:rsidP="0065146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____________________________________________________________</w:t>
                  </w:r>
                </w:p>
                <w:p w:rsidR="005F3F44" w:rsidRDefault="005F3F44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Pr="003D4192" w:rsidRDefault="003D4192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9744" behindDoc="0" locked="0" layoutInCell="1" allowOverlap="1">
                        <wp:simplePos x="0" y="0"/>
                        <wp:positionH relativeFrom="column">
                          <wp:posOffset>5772785</wp:posOffset>
                        </wp:positionH>
                        <wp:positionV relativeFrom="paragraph">
                          <wp:posOffset>96520</wp:posOffset>
                        </wp:positionV>
                        <wp:extent cx="438150" cy="1066800"/>
                        <wp:effectExtent l="19050" t="0" r="0" b="0"/>
                        <wp:wrapNone/>
                        <wp:docPr id="11" name="Рисунок 2" descr="H:\натали\школа\логопед\СВЕТО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:\натали\школа\логопед\СВЕТО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lum brigh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____________________________________________________________</w:t>
                  </w:r>
                </w:p>
                <w:p w:rsidR="0078535C" w:rsidRDefault="0078535C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Pr="003D4192" w:rsidRDefault="003D4192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____________________________________________________________</w:t>
                  </w:r>
                </w:p>
                <w:p w:rsidR="0078535C" w:rsidRDefault="0078535C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535C" w:rsidRPr="003D4192" w:rsidRDefault="003D4192" w:rsidP="003F38C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____________________________________________________________</w:t>
                  </w:r>
                </w:p>
                <w:p w:rsidR="00073E2A" w:rsidRPr="00073E2A" w:rsidRDefault="00073E2A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F3F44" w:rsidRPr="001B7A31" w:rsidRDefault="00310207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</w:tr>
          </w:tbl>
          <w:p w:rsidR="00347E54" w:rsidRDefault="00347E54"/>
        </w:tc>
      </w:tr>
    </w:tbl>
    <w:p w:rsidR="003236A5" w:rsidRDefault="003236A5"/>
    <w:sectPr w:rsidR="003236A5" w:rsidSect="00E72BF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795D"/>
    <w:multiLevelType w:val="hybridMultilevel"/>
    <w:tmpl w:val="A14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E54"/>
    <w:rsid w:val="00014A04"/>
    <w:rsid w:val="00015FA0"/>
    <w:rsid w:val="00073E2A"/>
    <w:rsid w:val="00074B1C"/>
    <w:rsid w:val="000A7D73"/>
    <w:rsid w:val="00143166"/>
    <w:rsid w:val="001920BC"/>
    <w:rsid w:val="001944DA"/>
    <w:rsid w:val="001A185E"/>
    <w:rsid w:val="001B7A31"/>
    <w:rsid w:val="001F0FE0"/>
    <w:rsid w:val="001F5E95"/>
    <w:rsid w:val="0024479B"/>
    <w:rsid w:val="002513FE"/>
    <w:rsid w:val="0027126B"/>
    <w:rsid w:val="00304DD0"/>
    <w:rsid w:val="00310207"/>
    <w:rsid w:val="003236A5"/>
    <w:rsid w:val="00347E54"/>
    <w:rsid w:val="00350428"/>
    <w:rsid w:val="00354F0E"/>
    <w:rsid w:val="003613A2"/>
    <w:rsid w:val="00384212"/>
    <w:rsid w:val="003C59AA"/>
    <w:rsid w:val="003C7EC7"/>
    <w:rsid w:val="003D15F9"/>
    <w:rsid w:val="003D4192"/>
    <w:rsid w:val="003F38CB"/>
    <w:rsid w:val="004213AE"/>
    <w:rsid w:val="00430811"/>
    <w:rsid w:val="00467BC1"/>
    <w:rsid w:val="00474CC7"/>
    <w:rsid w:val="00484EFC"/>
    <w:rsid w:val="005C5C14"/>
    <w:rsid w:val="005F3F44"/>
    <w:rsid w:val="00630B9B"/>
    <w:rsid w:val="006424D4"/>
    <w:rsid w:val="00651462"/>
    <w:rsid w:val="006E3674"/>
    <w:rsid w:val="00724DA6"/>
    <w:rsid w:val="00733452"/>
    <w:rsid w:val="0073567E"/>
    <w:rsid w:val="0074584D"/>
    <w:rsid w:val="00782378"/>
    <w:rsid w:val="0078535C"/>
    <w:rsid w:val="007F0CC1"/>
    <w:rsid w:val="00842E25"/>
    <w:rsid w:val="00883D1D"/>
    <w:rsid w:val="008B33FE"/>
    <w:rsid w:val="008C1C77"/>
    <w:rsid w:val="00917ADB"/>
    <w:rsid w:val="009807D9"/>
    <w:rsid w:val="00992FD9"/>
    <w:rsid w:val="009937E1"/>
    <w:rsid w:val="00994DEC"/>
    <w:rsid w:val="009D5627"/>
    <w:rsid w:val="009F6B99"/>
    <w:rsid w:val="009F6C78"/>
    <w:rsid w:val="00A4462C"/>
    <w:rsid w:val="00A645B0"/>
    <w:rsid w:val="00A75E0C"/>
    <w:rsid w:val="00B16206"/>
    <w:rsid w:val="00B85C7F"/>
    <w:rsid w:val="00B916FC"/>
    <w:rsid w:val="00BC04BD"/>
    <w:rsid w:val="00BE23AC"/>
    <w:rsid w:val="00C013F6"/>
    <w:rsid w:val="00C215B3"/>
    <w:rsid w:val="00C77D88"/>
    <w:rsid w:val="00D1110D"/>
    <w:rsid w:val="00DD7FB5"/>
    <w:rsid w:val="00E72BF8"/>
    <w:rsid w:val="00EB7098"/>
    <w:rsid w:val="00EC6576"/>
    <w:rsid w:val="00EC6922"/>
    <w:rsid w:val="00EE7CFD"/>
    <w:rsid w:val="00EF75CC"/>
    <w:rsid w:val="00FC2C71"/>
    <w:rsid w:val="00FC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E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E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47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Tatjana</cp:lastModifiedBy>
  <cp:revision>10</cp:revision>
  <cp:lastPrinted>2012-06-03T12:33:00Z</cp:lastPrinted>
  <dcterms:created xsi:type="dcterms:W3CDTF">2012-04-16T19:16:00Z</dcterms:created>
  <dcterms:modified xsi:type="dcterms:W3CDTF">2012-12-16T06:12:00Z</dcterms:modified>
</cp:coreProperties>
</file>